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3DB3E">
      <w:pPr>
        <w:jc w:val="center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202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年内蒙古自治区卫生系列专业技术</w:t>
      </w:r>
      <w:r>
        <w:rPr>
          <w:rFonts w:hint="eastAsia" w:ascii="黑体" w:hAnsi="黑体" w:eastAsia="黑体" w:cs="宋体"/>
          <w:sz w:val="30"/>
          <w:szCs w:val="30"/>
        </w:rPr>
        <w:t>人员</w:t>
      </w:r>
      <w:r>
        <w:rPr>
          <w:rFonts w:hint="eastAsia" w:ascii="黑体" w:hAnsi="黑体" w:eastAsia="黑体"/>
          <w:sz w:val="30"/>
          <w:szCs w:val="30"/>
        </w:rPr>
        <w:t>高级</w:t>
      </w:r>
      <w:r>
        <w:rPr>
          <w:rFonts w:hint="eastAsia" w:ascii="黑体" w:hAnsi="黑体" w:eastAsia="黑体" w:cs="宋体"/>
          <w:sz w:val="30"/>
          <w:szCs w:val="30"/>
        </w:rPr>
        <w:t>职称评审</w:t>
      </w:r>
    </w:p>
    <w:p w14:paraId="23469487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工作量申报表（临床、口腔类）</w:t>
      </w:r>
    </w:p>
    <w:p w14:paraId="65BCC1CD">
      <w:pPr>
        <w:widowControl/>
        <w:kinsoku w:val="0"/>
        <w:autoSpaceDE w:val="0"/>
        <w:autoSpaceDN w:val="0"/>
        <w:adjustRightInd w:val="0"/>
        <w:snapToGrid w:val="0"/>
        <w:spacing w:line="56" w:lineRule="exact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4C25FFBD">
      <w:pPr>
        <w:widowControl/>
        <w:kinsoku w:val="0"/>
        <w:autoSpaceDE w:val="0"/>
        <w:autoSpaceDN w:val="0"/>
        <w:adjustRightInd w:val="0"/>
        <w:snapToGrid w:val="0"/>
        <w:spacing w:line="56" w:lineRule="exact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tbl>
      <w:tblPr>
        <w:tblStyle w:val="9"/>
        <w:tblW w:w="964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643"/>
        <w:gridCol w:w="529"/>
        <w:gridCol w:w="346"/>
        <w:gridCol w:w="1105"/>
        <w:gridCol w:w="2285"/>
        <w:gridCol w:w="661"/>
        <w:gridCol w:w="655"/>
        <w:gridCol w:w="777"/>
      </w:tblGrid>
      <w:tr w14:paraId="6D0A37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642" w:type="dxa"/>
            <w:vAlign w:val="center"/>
          </w:tcPr>
          <w:p w14:paraId="1563CF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578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</w:rPr>
              <w:t>姓名</w:t>
            </w:r>
          </w:p>
        </w:tc>
        <w:tc>
          <w:tcPr>
            <w:tcW w:w="1642" w:type="dxa"/>
            <w:vAlign w:val="center"/>
          </w:tcPr>
          <w:p w14:paraId="312049FF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EC389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784" w:firstLineChars="35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4377" w:type="dxa"/>
            <w:gridSpan w:val="4"/>
            <w:vAlign w:val="center"/>
          </w:tcPr>
          <w:p w14:paraId="6E812F8D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13EDAE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642" w:type="dxa"/>
            <w:vAlign w:val="center"/>
          </w:tcPr>
          <w:p w14:paraId="3BEEA6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583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</w:rPr>
              <w:t>学历</w:t>
            </w:r>
          </w:p>
        </w:tc>
        <w:tc>
          <w:tcPr>
            <w:tcW w:w="1642" w:type="dxa"/>
            <w:vAlign w:val="center"/>
          </w:tcPr>
          <w:p w14:paraId="4D856972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122B14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691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身份证号码</w:t>
            </w:r>
          </w:p>
        </w:tc>
        <w:tc>
          <w:tcPr>
            <w:tcW w:w="4377" w:type="dxa"/>
            <w:gridSpan w:val="4"/>
            <w:vAlign w:val="center"/>
          </w:tcPr>
          <w:p w14:paraId="19BD72E6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154C35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642" w:type="dxa"/>
            <w:vAlign w:val="center"/>
          </w:tcPr>
          <w:p w14:paraId="204F59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35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现有职称</w:t>
            </w:r>
          </w:p>
        </w:tc>
        <w:tc>
          <w:tcPr>
            <w:tcW w:w="1642" w:type="dxa"/>
            <w:vAlign w:val="center"/>
          </w:tcPr>
          <w:p w14:paraId="1F2884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707E39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688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</w:rPr>
              <w:t>聘任时间</w:t>
            </w:r>
          </w:p>
        </w:tc>
        <w:tc>
          <w:tcPr>
            <w:tcW w:w="2285" w:type="dxa"/>
            <w:vAlign w:val="center"/>
          </w:tcPr>
          <w:p w14:paraId="358013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" w:line="204" w:lineRule="auto"/>
              <w:ind w:firstLine="362" w:firstLineChars="20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2"/>
                <w:w w:val="98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0"/>
                <w:kern w:val="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2"/>
                <w:w w:val="98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2"/>
                <w:w w:val="98"/>
                <w:kern w:val="0"/>
                <w:sz w:val="23"/>
                <w:szCs w:val="23"/>
              </w:rPr>
              <w:t>日</w:t>
            </w:r>
          </w:p>
        </w:tc>
        <w:tc>
          <w:tcPr>
            <w:tcW w:w="1316" w:type="dxa"/>
            <w:gridSpan w:val="2"/>
            <w:vAlign w:val="center"/>
          </w:tcPr>
          <w:p w14:paraId="0D67EC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8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无病房</w:t>
            </w:r>
          </w:p>
        </w:tc>
        <w:tc>
          <w:tcPr>
            <w:tcW w:w="776" w:type="dxa"/>
            <w:vAlign w:val="center"/>
          </w:tcPr>
          <w:p w14:paraId="66E90AB2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2264B5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642" w:type="dxa"/>
            <w:vAlign w:val="center"/>
          </w:tcPr>
          <w:p w14:paraId="27BA57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378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3"/>
                <w:szCs w:val="23"/>
              </w:rPr>
              <w:t>申报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3"/>
                <w:szCs w:val="23"/>
              </w:rPr>
              <w:t>类别</w:t>
            </w:r>
          </w:p>
        </w:tc>
        <w:tc>
          <w:tcPr>
            <w:tcW w:w="1642" w:type="dxa"/>
            <w:vAlign w:val="center"/>
          </w:tcPr>
          <w:p w14:paraId="32BC37B3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79B192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718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3"/>
                <w:szCs w:val="23"/>
              </w:rPr>
              <w:t>申报专业</w:t>
            </w:r>
          </w:p>
        </w:tc>
        <w:tc>
          <w:tcPr>
            <w:tcW w:w="4377" w:type="dxa"/>
            <w:gridSpan w:val="4"/>
            <w:vAlign w:val="center"/>
          </w:tcPr>
          <w:p w14:paraId="2C4306B2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225BF5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9643" w:type="dxa"/>
            <w:gridSpan w:val="9"/>
            <w:vAlign w:val="center"/>
          </w:tcPr>
          <w:p w14:paraId="0CA148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04" w:lineRule="auto"/>
              <w:ind w:firstLine="4021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工作量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申报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数据</w:t>
            </w:r>
          </w:p>
        </w:tc>
      </w:tr>
      <w:tr w14:paraId="253670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3285" w:type="dxa"/>
            <w:gridSpan w:val="2"/>
            <w:tcBorders>
              <w:bottom w:val="nil"/>
            </w:tcBorders>
            <w:vAlign w:val="center"/>
          </w:tcPr>
          <w:p w14:paraId="3CDA2D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04" w:lineRule="auto"/>
              <w:ind w:firstLine="1065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</w:rPr>
              <w:t>门诊工作量</w:t>
            </w:r>
          </w:p>
          <w:p w14:paraId="191AB7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04" w:lineRule="auto"/>
              <w:ind w:firstLine="10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Cs w:val="21"/>
              </w:rPr>
              <w:t>（非手术为主临床专业、口腔专业）</w:t>
            </w:r>
          </w:p>
        </w:tc>
        <w:tc>
          <w:tcPr>
            <w:tcW w:w="1980" w:type="dxa"/>
            <w:gridSpan w:val="3"/>
            <w:vAlign w:val="center"/>
          </w:tcPr>
          <w:p w14:paraId="310480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04" w:lineRule="auto"/>
              <w:ind w:firstLine="115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单元</w:t>
            </w:r>
          </w:p>
        </w:tc>
        <w:tc>
          <w:tcPr>
            <w:tcW w:w="2946" w:type="dxa"/>
            <w:gridSpan w:val="2"/>
            <w:tcBorders>
              <w:bottom w:val="nil"/>
            </w:tcBorders>
            <w:vAlign w:val="center"/>
          </w:tcPr>
          <w:p w14:paraId="14CBFB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41" w:lineRule="auto"/>
              <w:ind w:left="666" w:right="183" w:firstLine="189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3"/>
                <w:szCs w:val="23"/>
              </w:rPr>
              <w:t>门诊工作量</w:t>
            </w:r>
          </w:p>
          <w:p w14:paraId="7080F3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41" w:lineRule="auto"/>
              <w:ind w:left="666" w:right="183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3"/>
                <w:szCs w:val="23"/>
              </w:rPr>
              <w:t>（手术为主临床）</w:t>
            </w:r>
          </w:p>
        </w:tc>
        <w:tc>
          <w:tcPr>
            <w:tcW w:w="1431" w:type="dxa"/>
            <w:gridSpan w:val="2"/>
            <w:vAlign w:val="center"/>
          </w:tcPr>
          <w:p w14:paraId="1E0E49EB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23C95E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3285" w:type="dxa"/>
            <w:gridSpan w:val="2"/>
            <w:tcBorders>
              <w:bottom w:val="nil"/>
            </w:tcBorders>
            <w:vAlign w:val="center"/>
          </w:tcPr>
          <w:p w14:paraId="347EE8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04" w:lineRule="auto"/>
              <w:ind w:firstLine="1188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3"/>
                <w:szCs w:val="23"/>
              </w:rPr>
              <w:t>出院人数</w:t>
            </w:r>
          </w:p>
          <w:p w14:paraId="03B30E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04" w:lineRule="auto"/>
              <w:ind w:firstLine="248" w:firstLineChars="10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</w:rPr>
              <w:t>（参与或作为治疗组长）</w:t>
            </w:r>
          </w:p>
        </w:tc>
        <w:tc>
          <w:tcPr>
            <w:tcW w:w="1980" w:type="dxa"/>
            <w:gridSpan w:val="3"/>
            <w:tcBorders>
              <w:bottom w:val="nil"/>
            </w:tcBorders>
            <w:vAlign w:val="center"/>
          </w:tcPr>
          <w:p w14:paraId="0743D4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04" w:lineRule="auto"/>
              <w:ind w:firstLine="115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人次</w:t>
            </w:r>
          </w:p>
        </w:tc>
        <w:tc>
          <w:tcPr>
            <w:tcW w:w="2946" w:type="dxa"/>
            <w:gridSpan w:val="2"/>
            <w:tcBorders>
              <w:bottom w:val="nil"/>
            </w:tcBorders>
            <w:vAlign w:val="center"/>
          </w:tcPr>
          <w:p w14:paraId="502AFA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17" w:lineRule="auto"/>
              <w:ind w:left="255" w:right="134" w:hanging="46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出院患者手术/操作人</w:t>
            </w:r>
          </w:p>
          <w:p w14:paraId="1BC86E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17" w:lineRule="auto"/>
              <w:ind w:left="255" w:right="134" w:hanging="46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</w:rPr>
              <w:t>（手术为主临床专业）</w:t>
            </w:r>
          </w:p>
        </w:tc>
        <w:tc>
          <w:tcPr>
            <w:tcW w:w="1431" w:type="dxa"/>
            <w:gridSpan w:val="2"/>
            <w:vAlign w:val="center"/>
          </w:tcPr>
          <w:p w14:paraId="733DC5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04" w:lineRule="auto"/>
              <w:ind w:firstLine="861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人次</w:t>
            </w:r>
          </w:p>
        </w:tc>
      </w:tr>
      <w:tr w14:paraId="003832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285" w:type="dxa"/>
            <w:gridSpan w:val="2"/>
            <w:vMerge w:val="restart"/>
            <w:tcBorders>
              <w:bottom w:val="nil"/>
            </w:tcBorders>
            <w:vAlign w:val="center"/>
          </w:tcPr>
          <w:p w14:paraId="7F4496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04" w:lineRule="auto"/>
              <w:ind w:firstLine="878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手术/操作人次</w:t>
            </w:r>
          </w:p>
          <w:p w14:paraId="055B54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04" w:lineRule="auto"/>
              <w:ind w:firstLine="216" w:firstLineChars="10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19"/>
                <w:szCs w:val="19"/>
              </w:rPr>
              <w:t>（消化内科、呼吸内科填写）</w:t>
            </w:r>
          </w:p>
        </w:tc>
        <w:tc>
          <w:tcPr>
            <w:tcW w:w="875" w:type="dxa"/>
            <w:gridSpan w:val="2"/>
            <w:vAlign w:val="center"/>
          </w:tcPr>
          <w:p w14:paraId="1BBB0F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04" w:lineRule="auto"/>
              <w:ind w:firstLine="9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1"/>
                <w:kern w:val="0"/>
                <w:sz w:val="23"/>
                <w:szCs w:val="23"/>
              </w:rPr>
              <w:t>镜下治疗</w:t>
            </w:r>
          </w:p>
        </w:tc>
        <w:tc>
          <w:tcPr>
            <w:tcW w:w="1104" w:type="dxa"/>
            <w:vAlign w:val="center"/>
          </w:tcPr>
          <w:p w14:paraId="725A50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336" w:firstLineChars="15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人次</w:t>
            </w:r>
          </w:p>
        </w:tc>
        <w:tc>
          <w:tcPr>
            <w:tcW w:w="2946" w:type="dxa"/>
            <w:gridSpan w:val="2"/>
            <w:vMerge w:val="restart"/>
            <w:tcBorders>
              <w:bottom w:val="nil"/>
            </w:tcBorders>
            <w:vAlign w:val="center"/>
          </w:tcPr>
          <w:p w14:paraId="0DD93D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68" w:lineRule="auto"/>
              <w:ind w:left="280" w:firstLine="192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1"/>
              </w:rPr>
              <w:t>参与诊疗患者人数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2"/>
                <w:szCs w:val="21"/>
              </w:rPr>
              <w:t>（无门诊的其他临床专业）</w:t>
            </w:r>
          </w:p>
        </w:tc>
        <w:tc>
          <w:tcPr>
            <w:tcW w:w="1431" w:type="dxa"/>
            <w:gridSpan w:val="2"/>
            <w:vMerge w:val="restart"/>
            <w:tcBorders>
              <w:bottom w:val="nil"/>
            </w:tcBorders>
            <w:vAlign w:val="center"/>
          </w:tcPr>
          <w:p w14:paraId="621950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184" w:lineRule="auto"/>
              <w:ind w:firstLine="861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Cs w:val="21"/>
              </w:rPr>
              <w:t>人次</w:t>
            </w:r>
          </w:p>
        </w:tc>
      </w:tr>
      <w:tr w14:paraId="0CEED6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3285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6EB6B7C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vMerge w:val="restart"/>
            <w:tcBorders>
              <w:bottom w:val="nil"/>
            </w:tcBorders>
            <w:vAlign w:val="center"/>
          </w:tcPr>
          <w:p w14:paraId="10871F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04" w:lineRule="auto"/>
              <w:ind w:firstLine="95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</w:rPr>
              <w:t>总人次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center"/>
          </w:tcPr>
          <w:p w14:paraId="2ABF4E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336" w:firstLineChars="15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人次</w:t>
            </w:r>
          </w:p>
        </w:tc>
        <w:tc>
          <w:tcPr>
            <w:tcW w:w="294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82D50A3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4D7B440F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1A1909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3285" w:type="dxa"/>
            <w:gridSpan w:val="2"/>
            <w:vMerge w:val="continue"/>
            <w:tcBorders>
              <w:top w:val="nil"/>
            </w:tcBorders>
            <w:vAlign w:val="center"/>
          </w:tcPr>
          <w:p w14:paraId="41A9619F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vMerge w:val="continue"/>
            <w:tcBorders>
              <w:top w:val="nil"/>
            </w:tcBorders>
            <w:vAlign w:val="center"/>
          </w:tcPr>
          <w:p w14:paraId="1A12E369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  <w:vAlign w:val="center"/>
          </w:tcPr>
          <w:p w14:paraId="61AAF408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vMerge w:val="continue"/>
            <w:tcBorders>
              <w:top w:val="nil"/>
            </w:tcBorders>
            <w:vAlign w:val="center"/>
          </w:tcPr>
          <w:p w14:paraId="7660BC48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nil"/>
            </w:tcBorders>
            <w:vAlign w:val="center"/>
          </w:tcPr>
          <w:p w14:paraId="78240D24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79AA94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3285" w:type="dxa"/>
            <w:gridSpan w:val="2"/>
            <w:tcBorders>
              <w:bottom w:val="nil"/>
            </w:tcBorders>
            <w:vAlign w:val="center"/>
          </w:tcPr>
          <w:p w14:paraId="4D7B26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04" w:lineRule="auto"/>
              <w:ind w:firstLine="1169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诊疗人次</w:t>
            </w:r>
          </w:p>
          <w:p w14:paraId="0885E2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04" w:lineRule="auto"/>
              <w:ind w:firstLine="705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</w:rPr>
              <w:t>（无病房的口腔专业）</w:t>
            </w:r>
          </w:p>
        </w:tc>
        <w:tc>
          <w:tcPr>
            <w:tcW w:w="1980" w:type="dxa"/>
            <w:gridSpan w:val="3"/>
            <w:vAlign w:val="center"/>
          </w:tcPr>
          <w:p w14:paraId="134883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04" w:lineRule="auto"/>
              <w:ind w:firstLine="115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人次</w:t>
            </w:r>
          </w:p>
        </w:tc>
        <w:tc>
          <w:tcPr>
            <w:tcW w:w="2946" w:type="dxa"/>
            <w:gridSpan w:val="2"/>
            <w:tcBorders>
              <w:bottom w:val="nil"/>
            </w:tcBorders>
            <w:vAlign w:val="center"/>
          </w:tcPr>
          <w:p w14:paraId="5FE262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6" w:lineRule="auto"/>
              <w:ind w:left="476" w:firstLine="3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</w:rPr>
              <w:t xml:space="preserve">签发检查报告份数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2"/>
                <w:szCs w:val="21"/>
              </w:rPr>
              <w:t>（医学辅助诊断专业）</w:t>
            </w:r>
          </w:p>
        </w:tc>
        <w:tc>
          <w:tcPr>
            <w:tcW w:w="1431" w:type="dxa"/>
            <w:gridSpan w:val="2"/>
            <w:vAlign w:val="center"/>
          </w:tcPr>
          <w:p w14:paraId="0AF87B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193" w:lineRule="auto"/>
              <w:ind w:firstLine="1089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份</w:t>
            </w:r>
          </w:p>
        </w:tc>
      </w:tr>
      <w:tr w14:paraId="73397E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3814" w:type="dxa"/>
            <w:gridSpan w:val="3"/>
            <w:tcBorders>
              <w:right w:val="nil"/>
            </w:tcBorders>
            <w:vAlign w:val="center"/>
          </w:tcPr>
          <w:p w14:paraId="2008CB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04" w:lineRule="auto"/>
              <w:ind w:firstLine="559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</w:rPr>
              <w:t>本人承诺以上所填信息属实。</w:t>
            </w:r>
          </w:p>
        </w:tc>
        <w:tc>
          <w:tcPr>
            <w:tcW w:w="5829" w:type="dxa"/>
            <w:gridSpan w:val="6"/>
            <w:tcBorders>
              <w:left w:val="nil"/>
            </w:tcBorders>
            <w:vAlign w:val="center"/>
          </w:tcPr>
          <w:p w14:paraId="0C6C4E2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31FDCC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04" w:lineRule="auto"/>
              <w:ind w:firstLine="2333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</w:rPr>
              <w:t>申报人签名∶</w:t>
            </w:r>
          </w:p>
          <w:p w14:paraId="709A86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204" w:lineRule="auto"/>
              <w:ind w:firstLine="3314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position w:val="-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-1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日</w:t>
            </w:r>
          </w:p>
        </w:tc>
      </w:tr>
      <w:tr w14:paraId="3751BF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643" w:type="dxa"/>
            <w:gridSpan w:val="9"/>
            <w:vAlign w:val="center"/>
          </w:tcPr>
          <w:p w14:paraId="7FC4AD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04" w:lineRule="auto"/>
              <w:ind w:firstLine="368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</w:rPr>
              <w:t>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</w:rPr>
              <w:t>见</w:t>
            </w:r>
          </w:p>
        </w:tc>
      </w:tr>
      <w:tr w14:paraId="55B0A0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1642" w:type="dxa"/>
            <w:vAlign w:val="center"/>
          </w:tcPr>
          <w:p w14:paraId="5624FB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360" w:lineRule="auto"/>
              <w:ind w:left="210" w:leftChars="100" w:firstLine="112" w:firstLineChars="50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position w:val="6"/>
                <w:sz w:val="23"/>
                <w:szCs w:val="23"/>
              </w:rPr>
              <w:t>所在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6"/>
                <w:sz w:val="23"/>
                <w:szCs w:val="23"/>
              </w:rPr>
              <w:t>单位</w:t>
            </w:r>
          </w:p>
          <w:p w14:paraId="63D39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360" w:lineRule="auto"/>
              <w:ind w:left="217" w:leftChars="50" w:hanging="112" w:hangingChars="50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6"/>
                <w:sz w:val="23"/>
                <w:szCs w:val="23"/>
              </w:rPr>
              <w:t>数据统计部门</w:t>
            </w:r>
          </w:p>
          <w:p w14:paraId="464F69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360" w:lineRule="auto"/>
              <w:ind w:firstLine="584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position w:val="6"/>
                <w:sz w:val="23"/>
                <w:szCs w:val="23"/>
              </w:rPr>
              <w:t>意见</w:t>
            </w:r>
          </w:p>
        </w:tc>
        <w:tc>
          <w:tcPr>
            <w:tcW w:w="8001" w:type="dxa"/>
            <w:gridSpan w:val="8"/>
            <w:vAlign w:val="center"/>
          </w:tcPr>
          <w:p w14:paraId="6F842C68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3CA89249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2A00C1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04" w:lineRule="auto"/>
              <w:ind w:firstLine="3977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</w:rPr>
              <w:t>负责人（签字）</w:t>
            </w:r>
          </w:p>
          <w:p w14:paraId="7A16BF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04" w:lineRule="auto"/>
              <w:ind w:firstLine="5399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3"/>
                <w:kern w:val="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日</w:t>
            </w:r>
          </w:p>
        </w:tc>
      </w:tr>
      <w:tr w14:paraId="00DCEB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atLeast"/>
          <w:jc w:val="center"/>
        </w:trPr>
        <w:tc>
          <w:tcPr>
            <w:tcW w:w="1642" w:type="dxa"/>
            <w:vAlign w:val="center"/>
          </w:tcPr>
          <w:p w14:paraId="73FF8F2F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2E24EE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310" w:lineRule="exact"/>
              <w:ind w:firstLine="58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5"/>
                <w:sz w:val="23"/>
                <w:szCs w:val="23"/>
              </w:rPr>
              <w:t>单位</w:t>
            </w:r>
          </w:p>
          <w:p w14:paraId="59D1B7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59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3"/>
                <w:szCs w:val="23"/>
              </w:rPr>
              <w:t>审核</w:t>
            </w:r>
          </w:p>
          <w:p w14:paraId="5D70AF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04" w:lineRule="auto"/>
              <w:ind w:firstLine="585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</w:rPr>
              <w:t>意见</w:t>
            </w:r>
          </w:p>
        </w:tc>
        <w:tc>
          <w:tcPr>
            <w:tcW w:w="8001" w:type="dxa"/>
            <w:gridSpan w:val="8"/>
            <w:vAlign w:val="center"/>
          </w:tcPr>
          <w:p w14:paraId="46FB4F64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32219754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4DB74FDA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0C7F2BF9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05C6B7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5" w:line="204" w:lineRule="auto"/>
              <w:ind w:firstLine="647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</w:rPr>
              <w:t>负责人（签字）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</w:rPr>
              <w:t xml:space="preserve">     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</w:rPr>
              <w:t>单位（签章）</w:t>
            </w:r>
          </w:p>
          <w:p w14:paraId="338498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04" w:lineRule="auto"/>
              <w:ind w:firstLine="5409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8"/>
                <w:kern w:val="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日</w:t>
            </w:r>
          </w:p>
        </w:tc>
      </w:tr>
    </w:tbl>
    <w:p w14:paraId="36353A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1ZTM3MzYyNjU1NDkxMmFhYzljMTQyMDlhNmI2NjYifQ=="/>
  </w:docVars>
  <w:rsids>
    <w:rsidRoot w:val="00287C02"/>
    <w:rsid w:val="00027EB9"/>
    <w:rsid w:val="00080BB0"/>
    <w:rsid w:val="00105F10"/>
    <w:rsid w:val="00165194"/>
    <w:rsid w:val="00287C02"/>
    <w:rsid w:val="003B7EA7"/>
    <w:rsid w:val="0042777A"/>
    <w:rsid w:val="005F0C3C"/>
    <w:rsid w:val="006472A3"/>
    <w:rsid w:val="006A7019"/>
    <w:rsid w:val="0071791E"/>
    <w:rsid w:val="007B5BDF"/>
    <w:rsid w:val="00872F34"/>
    <w:rsid w:val="008A69F9"/>
    <w:rsid w:val="00971C55"/>
    <w:rsid w:val="00BE4FF7"/>
    <w:rsid w:val="00C64C7A"/>
    <w:rsid w:val="00C86C04"/>
    <w:rsid w:val="00CE76A4"/>
    <w:rsid w:val="00E46FBC"/>
    <w:rsid w:val="00F931A4"/>
    <w:rsid w:val="00FA4E64"/>
    <w:rsid w:val="023064E6"/>
    <w:rsid w:val="16443EAB"/>
    <w:rsid w:val="1A0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318</Characters>
  <Lines>3</Lines>
  <Paragraphs>1</Paragraphs>
  <TotalTime>71</TotalTime>
  <ScaleCrop>false</ScaleCrop>
  <LinksUpToDate>false</LinksUpToDate>
  <CharactersWithSpaces>393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2021-09-22T10:14:00Z</dcterms:created>
  <dc:creator>人事处_孙健</dc:creator>
  <cp:lastModifiedBy>D、N</cp:lastModifiedBy>
  <cp:lastPrinted>2023-11-08T01:05:00Z</cp:lastPrinted>
  <dcterms:modified xsi:type="dcterms:W3CDTF">2024-11-09T10:16:12Z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EC35AA355C9D4373B2B62F32ACEF8A27_13</vt:lpwstr>
  </property>
</Properties>
</file>